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98" w:type="dxa"/>
        <w:tblLook w:val="04A0" w:firstRow="1" w:lastRow="0" w:firstColumn="1" w:lastColumn="0" w:noHBand="0" w:noVBand="1"/>
      </w:tblPr>
      <w:tblGrid>
        <w:gridCol w:w="10398"/>
      </w:tblGrid>
      <w:tr w:rsidR="00272ADB" w14:paraId="0726AED7" w14:textId="77777777" w:rsidTr="00A365EB">
        <w:trPr>
          <w:trHeight w:val="232"/>
        </w:trPr>
        <w:tc>
          <w:tcPr>
            <w:tcW w:w="10398" w:type="dxa"/>
          </w:tcPr>
          <w:p w14:paraId="01FDF82E" w14:textId="37C5D2CD" w:rsidR="00272ADB" w:rsidRDefault="00272ADB">
            <w:r>
              <w:t>LESSON PLAN:  Parent and student friendly version</w:t>
            </w:r>
            <w:r w:rsidR="00A365EB">
              <w:t xml:space="preserve">                                           date: March 23-26, 2020.</w:t>
            </w:r>
          </w:p>
        </w:tc>
      </w:tr>
      <w:tr w:rsidR="00272ADB" w14:paraId="0C4E263B" w14:textId="77777777" w:rsidTr="00A365EB">
        <w:trPr>
          <w:trHeight w:val="220"/>
        </w:trPr>
        <w:tc>
          <w:tcPr>
            <w:tcW w:w="10398" w:type="dxa"/>
          </w:tcPr>
          <w:p w14:paraId="193473E0" w14:textId="627DEA61" w:rsidR="00272ADB" w:rsidRDefault="0037680D">
            <w:r>
              <w:t>Spanish class</w:t>
            </w:r>
          </w:p>
        </w:tc>
      </w:tr>
      <w:tr w:rsidR="0037680D" w14:paraId="667F5E57" w14:textId="77777777" w:rsidTr="00A365EB">
        <w:trPr>
          <w:trHeight w:val="232"/>
        </w:trPr>
        <w:tc>
          <w:tcPr>
            <w:tcW w:w="10398" w:type="dxa"/>
          </w:tcPr>
          <w:p w14:paraId="6A2D4A11" w14:textId="351E9438" w:rsidR="0037680D" w:rsidRDefault="0037680D">
            <w:r>
              <w:t xml:space="preserve">Topic: La casa </w:t>
            </w:r>
          </w:p>
        </w:tc>
      </w:tr>
      <w:tr w:rsidR="008C0D01" w14:paraId="713F466A" w14:textId="77777777" w:rsidTr="00A365EB">
        <w:trPr>
          <w:trHeight w:val="752"/>
        </w:trPr>
        <w:tc>
          <w:tcPr>
            <w:tcW w:w="10398" w:type="dxa"/>
          </w:tcPr>
          <w:p w14:paraId="25EF178D" w14:textId="77777777" w:rsidR="008C0D01" w:rsidRPr="0037680D" w:rsidRDefault="008C0D01" w:rsidP="008C0D01">
            <w:pPr>
              <w:rPr>
                <w:b/>
                <w:bCs/>
                <w:i/>
                <w:iCs/>
                <w:u w:val="single"/>
              </w:rPr>
            </w:pPr>
            <w:r w:rsidRPr="0037680D">
              <w:rPr>
                <w:b/>
                <w:bCs/>
                <w:i/>
                <w:iCs/>
                <w:u w:val="single"/>
              </w:rPr>
              <w:t>What will I be able to do when I finish today’s lesson?</w:t>
            </w:r>
          </w:p>
          <w:p w14:paraId="6475BF60" w14:textId="77777777" w:rsidR="008C0D01" w:rsidRDefault="008C0D01" w:rsidP="008C0D01">
            <w:r>
              <w:t>To</w:t>
            </w:r>
            <w:r w:rsidR="0037680D">
              <w:t xml:space="preserve"> say the parts of my house</w:t>
            </w:r>
          </w:p>
          <w:p w14:paraId="52C68533" w14:textId="77777777" w:rsidR="0037680D" w:rsidRDefault="0037680D" w:rsidP="008C0D01">
            <w:r>
              <w:t xml:space="preserve">To identify indefinite articles </w:t>
            </w:r>
          </w:p>
          <w:p w14:paraId="3383CF67" w14:textId="77777777" w:rsidR="0037680D" w:rsidRDefault="0037680D" w:rsidP="008C0D01">
            <w:r>
              <w:t>To identify when to use “un” and “una” in Spanish</w:t>
            </w:r>
          </w:p>
          <w:p w14:paraId="45DAAD83" w14:textId="46B3A866" w:rsidR="0037680D" w:rsidRDefault="0037680D" w:rsidP="008C0D01">
            <w:r>
              <w:t>Practice the verb “tener”</w:t>
            </w:r>
          </w:p>
        </w:tc>
      </w:tr>
      <w:tr w:rsidR="008C0D01" w14:paraId="0A73017F" w14:textId="77777777" w:rsidTr="00A365EB">
        <w:trPr>
          <w:trHeight w:val="2143"/>
        </w:trPr>
        <w:tc>
          <w:tcPr>
            <w:tcW w:w="10398" w:type="dxa"/>
          </w:tcPr>
          <w:p w14:paraId="54FBC9CA" w14:textId="3BABE51C" w:rsidR="0037680D" w:rsidRPr="0037680D" w:rsidRDefault="00F261D8" w:rsidP="0037680D">
            <w:pPr>
              <w:rPr>
                <w:b/>
                <w:bCs/>
                <w:i/>
                <w:iCs/>
                <w:u w:val="single"/>
              </w:rPr>
            </w:pPr>
            <w:r w:rsidRPr="0037680D">
              <w:rPr>
                <w:b/>
                <w:bCs/>
                <w:i/>
                <w:iCs/>
                <w:u w:val="single"/>
              </w:rPr>
              <w:t xml:space="preserve">What </w:t>
            </w:r>
            <w:r w:rsidR="0037680D" w:rsidRPr="0037680D">
              <w:rPr>
                <w:b/>
                <w:bCs/>
                <w:i/>
                <w:iCs/>
                <w:u w:val="single"/>
              </w:rPr>
              <w:t>are the parts of house?</w:t>
            </w:r>
          </w:p>
          <w:p w14:paraId="1DDC5B72" w14:textId="6C381545" w:rsidR="0037680D" w:rsidRPr="0037680D" w:rsidRDefault="0037680D" w:rsidP="0037680D">
            <w:pPr>
              <w:rPr>
                <w:lang w:val="es-ES"/>
              </w:rPr>
            </w:pPr>
            <w:r w:rsidRPr="0037680D">
              <w:rPr>
                <w:lang w:val="es-ES"/>
              </w:rPr>
              <w:t>La casa house</w:t>
            </w:r>
            <w:r>
              <w:rPr>
                <w:lang w:val="es-ES"/>
              </w:rPr>
              <w:t>,</w:t>
            </w:r>
            <w:r w:rsidRPr="0037680D">
              <w:rPr>
                <w:lang w:val="es-ES"/>
              </w:rPr>
              <w:t xml:space="preserve">   La sala de estar: living room</w:t>
            </w:r>
            <w:r>
              <w:rPr>
                <w:lang w:val="es-ES"/>
              </w:rPr>
              <w:t xml:space="preserve">, </w:t>
            </w:r>
            <w:r w:rsidRPr="0037680D">
              <w:rPr>
                <w:lang w:val="es-ES"/>
              </w:rPr>
              <w:t>La cocina: kitchen</w:t>
            </w:r>
            <w:r>
              <w:rPr>
                <w:lang w:val="es-ES"/>
              </w:rPr>
              <w:t xml:space="preserve">, </w:t>
            </w:r>
            <w:r w:rsidRPr="0037680D">
              <w:rPr>
                <w:lang w:val="es-ES"/>
              </w:rPr>
              <w:t>El comedor: dining room</w:t>
            </w:r>
          </w:p>
          <w:p w14:paraId="6BE51DD1" w14:textId="10B8813B" w:rsidR="0037680D" w:rsidRPr="0037680D" w:rsidRDefault="0037680D" w:rsidP="0037680D">
            <w:pPr>
              <w:rPr>
                <w:lang w:val="es-ES"/>
              </w:rPr>
            </w:pPr>
            <w:r w:rsidRPr="0037680D">
              <w:rPr>
                <w:lang w:val="es-ES"/>
              </w:rPr>
              <w:t>La habitación: bedroom</w:t>
            </w:r>
            <w:r>
              <w:rPr>
                <w:lang w:val="es-ES"/>
              </w:rPr>
              <w:t xml:space="preserve">, </w:t>
            </w:r>
            <w:r w:rsidRPr="0037680D">
              <w:rPr>
                <w:lang w:val="es-ES"/>
              </w:rPr>
              <w:t>El patio: patio,</w:t>
            </w:r>
            <w:r>
              <w:rPr>
                <w:lang w:val="es-ES"/>
              </w:rPr>
              <w:t xml:space="preserve"> </w:t>
            </w:r>
            <w:r w:rsidRPr="0037680D">
              <w:rPr>
                <w:lang w:val="es-ES"/>
              </w:rPr>
              <w:t>El cuarto de baño: bathroom</w:t>
            </w:r>
            <w:r>
              <w:rPr>
                <w:lang w:val="es-ES"/>
              </w:rPr>
              <w:t xml:space="preserve">, </w:t>
            </w:r>
            <w:r w:rsidRPr="0037680D">
              <w:rPr>
                <w:lang w:val="es-ES"/>
              </w:rPr>
              <w:t xml:space="preserve"> El ático: attic</w:t>
            </w:r>
          </w:p>
          <w:p w14:paraId="12523D40" w14:textId="201B222A" w:rsidR="0037680D" w:rsidRPr="0037680D" w:rsidRDefault="0037680D" w:rsidP="0037680D">
            <w:pPr>
              <w:rPr>
                <w:lang w:val="es-ES"/>
              </w:rPr>
            </w:pPr>
            <w:r w:rsidRPr="0037680D">
              <w:rPr>
                <w:lang w:val="es-ES"/>
              </w:rPr>
              <w:t>El pasillo: hall</w:t>
            </w:r>
            <w:r>
              <w:rPr>
                <w:lang w:val="es-ES"/>
              </w:rPr>
              <w:t xml:space="preserve">, </w:t>
            </w:r>
            <w:r w:rsidRPr="0037680D">
              <w:rPr>
                <w:lang w:val="es-ES"/>
              </w:rPr>
              <w:t>La bodega:storeroom</w:t>
            </w:r>
            <w:r>
              <w:rPr>
                <w:lang w:val="es-ES"/>
              </w:rPr>
              <w:t xml:space="preserve">, </w:t>
            </w:r>
            <w:r w:rsidRPr="0037680D">
              <w:rPr>
                <w:lang w:val="es-ES"/>
              </w:rPr>
              <w:t>El portal: portal</w:t>
            </w:r>
            <w:r>
              <w:rPr>
                <w:lang w:val="es-ES"/>
              </w:rPr>
              <w:t xml:space="preserve">, </w:t>
            </w:r>
            <w:r w:rsidRPr="0037680D">
              <w:rPr>
                <w:lang w:val="es-ES"/>
              </w:rPr>
              <w:t>El jardín: garden</w:t>
            </w:r>
            <w:r>
              <w:rPr>
                <w:lang w:val="es-ES"/>
              </w:rPr>
              <w:t xml:space="preserve">, </w:t>
            </w:r>
            <w:r w:rsidRPr="0037680D">
              <w:rPr>
                <w:lang w:val="es-ES"/>
              </w:rPr>
              <w:t>Garaje: garaje                                                                               El sótano: basement</w:t>
            </w:r>
            <w:r>
              <w:rPr>
                <w:lang w:val="es-ES"/>
              </w:rPr>
              <w:t xml:space="preserve">, </w:t>
            </w:r>
            <w:r w:rsidRPr="0037680D">
              <w:rPr>
                <w:lang w:val="es-ES"/>
              </w:rPr>
              <w:t>El estudio/ el despacho: study/ office</w:t>
            </w:r>
            <w:r>
              <w:rPr>
                <w:lang w:val="es-ES"/>
              </w:rPr>
              <w:t xml:space="preserve">, </w:t>
            </w:r>
            <w:r w:rsidRPr="0037680D">
              <w:rPr>
                <w:lang w:val="es-ES"/>
              </w:rPr>
              <w:t>La puerta: door</w:t>
            </w:r>
          </w:p>
          <w:p w14:paraId="35A06AE8" w14:textId="51BB375A" w:rsidR="0037680D" w:rsidRPr="0037680D" w:rsidRDefault="0037680D" w:rsidP="0037680D">
            <w:pPr>
              <w:rPr>
                <w:lang w:val="es-ES"/>
              </w:rPr>
            </w:pPr>
            <w:r w:rsidRPr="0037680D">
              <w:rPr>
                <w:lang w:val="es-ES"/>
              </w:rPr>
              <w:t>El buzón: letter box</w:t>
            </w:r>
            <w:r>
              <w:rPr>
                <w:lang w:val="es-ES"/>
              </w:rPr>
              <w:t xml:space="preserve">, </w:t>
            </w:r>
            <w:r w:rsidRPr="0037680D">
              <w:rPr>
                <w:lang w:val="es-ES"/>
              </w:rPr>
              <w:t>La ventana: window</w:t>
            </w:r>
            <w:r>
              <w:rPr>
                <w:lang w:val="es-ES"/>
              </w:rPr>
              <w:t xml:space="preserve">, </w:t>
            </w:r>
            <w:r w:rsidRPr="0037680D">
              <w:rPr>
                <w:lang w:val="es-ES"/>
              </w:rPr>
              <w:t>El techo: roof</w:t>
            </w:r>
            <w:r>
              <w:rPr>
                <w:lang w:val="es-ES"/>
              </w:rPr>
              <w:t>,</w:t>
            </w:r>
            <w:r w:rsidRPr="0037680D">
              <w:rPr>
                <w:lang w:val="es-ES"/>
              </w:rPr>
              <w:t>La chimenea: chimney</w:t>
            </w:r>
            <w:r>
              <w:rPr>
                <w:lang w:val="es-ES"/>
              </w:rPr>
              <w:t xml:space="preserve">, </w:t>
            </w:r>
            <w:r w:rsidRPr="0037680D">
              <w:rPr>
                <w:lang w:val="es-ES"/>
              </w:rPr>
              <w:t>Las escaleras: stairs                                                                     La cerca: fence</w:t>
            </w:r>
            <w:r>
              <w:rPr>
                <w:lang w:val="es-ES"/>
              </w:rPr>
              <w:t xml:space="preserve">, </w:t>
            </w:r>
            <w:r w:rsidRPr="0037680D">
              <w:t>Hay: there is/ there ar</w:t>
            </w:r>
            <w:r>
              <w:t xml:space="preserve">e, </w:t>
            </w:r>
            <w:r w:rsidRPr="0037680D">
              <w:t xml:space="preserve">Tiene: has </w:t>
            </w:r>
            <w:r>
              <w:t xml:space="preserve">, </w:t>
            </w:r>
            <w:r w:rsidRPr="0037680D">
              <w:rPr>
                <w:lang w:val="es-ES"/>
              </w:rPr>
              <w:t>El balcón: balcon</w:t>
            </w:r>
            <w:r>
              <w:rPr>
                <w:lang w:val="es-ES"/>
              </w:rPr>
              <w:t xml:space="preserve">y, </w:t>
            </w:r>
            <w:r w:rsidRPr="0037680D">
              <w:rPr>
                <w:lang w:val="es-ES"/>
              </w:rPr>
              <w:t xml:space="preserve">La piscina: pool </w:t>
            </w:r>
          </w:p>
          <w:p w14:paraId="28B387F1" w14:textId="1DFC6373" w:rsidR="008C0D01" w:rsidRPr="0037680D" w:rsidRDefault="0037680D" w:rsidP="008C0D01">
            <w:pPr>
              <w:rPr>
                <w:lang w:val="es-ES"/>
              </w:rPr>
            </w:pPr>
            <w:r w:rsidRPr="0037680D">
              <w:rPr>
                <w:lang w:val="es-ES"/>
              </w:rPr>
              <w:t>La sala de juegos: gameroom</w:t>
            </w:r>
            <w:r w:rsidR="006D56AF">
              <w:rPr>
                <w:lang w:val="es-ES"/>
              </w:rPr>
              <w:t xml:space="preserve">, </w:t>
            </w:r>
            <w:r w:rsidR="006D56AF">
              <w:rPr>
                <w:rFonts w:ascii="Quire Sans" w:hAnsi="Quire Sans" w:cs="Quire Sans"/>
                <w:lang w:val="es-ES"/>
              </w:rPr>
              <w:t>¿</w:t>
            </w:r>
            <w:r w:rsidR="006D56AF">
              <w:rPr>
                <w:lang w:val="es-ES"/>
              </w:rPr>
              <w:t>Cu</w:t>
            </w:r>
            <w:r w:rsidR="006D56AF">
              <w:rPr>
                <w:rFonts w:cstheme="minorHAnsi"/>
                <w:lang w:val="es-ES"/>
              </w:rPr>
              <w:t>á</w:t>
            </w:r>
            <w:r w:rsidR="006D56AF">
              <w:rPr>
                <w:lang w:val="es-ES"/>
              </w:rPr>
              <w:t xml:space="preserve">ntos/as?: howmany </w:t>
            </w:r>
          </w:p>
        </w:tc>
      </w:tr>
      <w:tr w:rsidR="0037680D" w14:paraId="4CA63582" w14:textId="77777777" w:rsidTr="00A365EB">
        <w:trPr>
          <w:trHeight w:val="2920"/>
        </w:trPr>
        <w:tc>
          <w:tcPr>
            <w:tcW w:w="10398" w:type="dxa"/>
          </w:tcPr>
          <w:p w14:paraId="612D494D" w14:textId="6545C4C0" w:rsidR="0037680D" w:rsidRPr="0037680D" w:rsidRDefault="0037680D" w:rsidP="0037680D">
            <w:pPr>
              <w:rPr>
                <w:b/>
                <w:bCs/>
              </w:rPr>
            </w:pPr>
            <w:r w:rsidRPr="0037680D">
              <w:rPr>
                <w:b/>
                <w:bCs/>
                <w:i/>
                <w:iCs/>
                <w:u w:val="single"/>
              </w:rPr>
              <w:t>What is indefinite article in Spanish?</w:t>
            </w:r>
          </w:p>
          <w:p w14:paraId="4507BB68" w14:textId="4099ECEA" w:rsidR="0037680D" w:rsidRDefault="0037680D" w:rsidP="0037680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5B79AC57" wp14:editId="7FF7041F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71755</wp:posOffset>
                      </wp:positionV>
                      <wp:extent cx="742950" cy="69532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6953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DCF1AC" w14:textId="65D14CF3" w:rsidR="0037680D" w:rsidRDefault="0037680D">
                                  <w:r>
                                    <w:t>I use it when the word…..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9AC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1.35pt;margin-top:5.65pt;width:58.5pt;height:54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38DCF1AC" w14:textId="65D14CF3" w:rsidR="0037680D" w:rsidRDefault="0037680D">
                            <w:r>
                              <w:t>I use it when the word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07BDBB" wp14:editId="4FB3481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176530</wp:posOffset>
                      </wp:positionV>
                      <wp:extent cx="257175" cy="552450"/>
                      <wp:effectExtent l="38100" t="0" r="28575" b="19050"/>
                      <wp:wrapNone/>
                      <wp:docPr id="1" name="Lef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5524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D1A2A2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" o:spid="_x0000_s1026" type="#_x0000_t87" style="position:absolute;margin-left:29.6pt;margin-top:13.9pt;width:20.25pt;height:4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" adj="838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08E40903" w14:textId="665BF68E" w:rsidR="0037680D" w:rsidRDefault="0037680D" w:rsidP="0037680D">
            <w:r>
              <w:t xml:space="preserve">                      Una                               the word is feminine gender, when ends in “a” </w:t>
            </w:r>
          </w:p>
          <w:p w14:paraId="3831C3BA" w14:textId="4BD39210" w:rsidR="0037680D" w:rsidRDefault="0037680D" w:rsidP="0037680D">
            <w:r>
              <w:t>a/ an</w:t>
            </w:r>
          </w:p>
          <w:p w14:paraId="3F59E51B" w14:textId="07A7AEAA" w:rsidR="0037680D" w:rsidRDefault="0037680D" w:rsidP="0037680D">
            <w:r>
              <w:t xml:space="preserve">                       un                                the word is masculine gender, when ends in “o”</w:t>
            </w:r>
          </w:p>
          <w:p w14:paraId="6B0357EB" w14:textId="77777777" w:rsidR="0037680D" w:rsidRDefault="0037680D" w:rsidP="0037680D"/>
          <w:p w14:paraId="403EC34F" w14:textId="77777777" w:rsidR="0037680D" w:rsidRDefault="0037680D" w:rsidP="0037680D">
            <w:pPr>
              <w:rPr>
                <w:b/>
                <w:bCs/>
                <w:i/>
                <w:iCs/>
                <w:u w:val="single"/>
              </w:rPr>
            </w:pPr>
            <w:r w:rsidRPr="0037680D">
              <w:rPr>
                <w:b/>
                <w:bCs/>
                <w:i/>
                <w:iCs/>
                <w:u w:val="single"/>
              </w:rPr>
              <w:t>How can I use it when I am describing my house?</w:t>
            </w:r>
          </w:p>
          <w:p w14:paraId="61242E8E" w14:textId="77777777" w:rsidR="0037680D" w:rsidRDefault="0037680D" w:rsidP="0037680D"/>
          <w:p w14:paraId="6291BB9F" w14:textId="77777777" w:rsidR="0037680D" w:rsidRDefault="0037680D" w:rsidP="0037680D">
            <w:r>
              <w:t>When I am talking about one part of the house, in Spanish we don’t say one kitchen, we say “a” kitchen: una cocina. Example:</w:t>
            </w:r>
          </w:p>
          <w:p w14:paraId="14BDB980" w14:textId="77777777" w:rsidR="0037680D" w:rsidRDefault="0037680D" w:rsidP="0037680D">
            <w:r>
              <w:t xml:space="preserve">Mi casa tiene </w:t>
            </w:r>
            <w:r w:rsidRPr="0037680D">
              <w:rPr>
                <w:b/>
                <w:bCs/>
              </w:rPr>
              <w:t>una</w:t>
            </w:r>
            <w:r>
              <w:t xml:space="preserve"> cocina. </w:t>
            </w:r>
          </w:p>
          <w:p w14:paraId="325A48C3" w14:textId="3F62F34C" w:rsidR="0037680D" w:rsidRPr="0037680D" w:rsidRDefault="0037680D" w:rsidP="0037680D">
            <w:r>
              <w:t xml:space="preserve">Mi casa tiene </w:t>
            </w:r>
            <w:r w:rsidRPr="0037680D">
              <w:rPr>
                <w:b/>
                <w:bCs/>
              </w:rPr>
              <w:t xml:space="preserve">un </w:t>
            </w:r>
            <w:r>
              <w:t>comedor.</w:t>
            </w:r>
          </w:p>
        </w:tc>
      </w:tr>
      <w:tr w:rsidR="0037680D" w14:paraId="3B505ADC" w14:textId="77777777" w:rsidTr="00A365EB">
        <w:trPr>
          <w:trHeight w:val="2478"/>
        </w:trPr>
        <w:tc>
          <w:tcPr>
            <w:tcW w:w="10398" w:type="dxa"/>
          </w:tcPr>
          <w:p w14:paraId="5620A6B0" w14:textId="6E3ED58A" w:rsidR="0037680D" w:rsidRDefault="0037680D" w:rsidP="0037680D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Composing sentences:</w:t>
            </w: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8F7067" wp14:editId="19732D14">
                      <wp:simplePos x="0" y="0"/>
                      <wp:positionH relativeFrom="column">
                        <wp:posOffset>2652397</wp:posOffset>
                      </wp:positionH>
                      <wp:positionV relativeFrom="paragraph">
                        <wp:posOffset>41274</wp:posOffset>
                      </wp:positionV>
                      <wp:extent cx="171132" cy="1162370"/>
                      <wp:effectExtent l="0" t="317" r="19367" b="95568"/>
                      <wp:wrapNone/>
                      <wp:docPr id="8" name="Lef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1132" cy="116237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6BC18" id="Left Brace 8" o:spid="_x0000_s1026" type="#_x0000_t87" style="position:absolute;margin-left:208.85pt;margin-top:3.25pt;width:13.45pt;height:91.5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" adj="265" strokecolor="#4472c4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278830" wp14:editId="6ED37293">
                      <wp:simplePos x="0" y="0"/>
                      <wp:positionH relativeFrom="column">
                        <wp:posOffset>297182</wp:posOffset>
                      </wp:positionH>
                      <wp:positionV relativeFrom="paragraph">
                        <wp:posOffset>114934</wp:posOffset>
                      </wp:positionV>
                      <wp:extent cx="221614" cy="907418"/>
                      <wp:effectExtent l="0" t="318" r="26353" b="102552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1614" cy="907418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0C6BF" id="Left Brace 2" o:spid="_x0000_s1026" type="#_x0000_t87" style="position:absolute;margin-left:23.4pt;margin-top:9.05pt;width:17.45pt;height:71.4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" adj="440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2CA46F58" w14:textId="20B258FE" w:rsidR="0037680D" w:rsidRPr="0037680D" w:rsidRDefault="00A365EB" w:rsidP="0037680D">
            <w:r w:rsidRPr="0037680D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78720" behindDoc="1" locked="0" layoutInCell="1" allowOverlap="1" wp14:anchorId="00BDEFB8" wp14:editId="6B858CC8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634365</wp:posOffset>
                      </wp:positionV>
                      <wp:extent cx="1362075" cy="485775"/>
                      <wp:effectExtent l="0" t="0" r="9525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C25F60" w14:textId="29D8A5F7" w:rsidR="006D56AF" w:rsidRDefault="006D56AF" w:rsidP="006D56AF">
                                  <w:r>
                                    <w:t xml:space="preserve">Part of the house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DE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75.1pt;margin-top:49.95pt;width:107.25pt;height:38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" fillcolor="#4472c4 [3204]" stroked="f">
                      <v:fill opacity="32896f"/>
                      <v:textbox>
                        <w:txbxContent>
                          <w:p w14:paraId="35C25F60" w14:textId="29D8A5F7" w:rsidR="006D56AF" w:rsidRDefault="006D56AF" w:rsidP="006D56AF">
                            <w:r>
                              <w:t xml:space="preserve">Part of the house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680D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210B33D8" wp14:editId="0014066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462916</wp:posOffset>
                      </wp:positionV>
                      <wp:extent cx="904875" cy="762000"/>
                      <wp:effectExtent l="0" t="0" r="952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670CD7" w14:textId="31BA94BF" w:rsidR="0037680D" w:rsidRPr="00A365EB" w:rsidRDefault="0037680D" w:rsidP="00A365EB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65EB">
                                    <w:rPr>
                                      <w:sz w:val="20"/>
                                      <w:szCs w:val="20"/>
                                    </w:rPr>
                                    <w:t xml:space="preserve">Subject (we are talking about your house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B33D8" id="_x0000_s1028" type="#_x0000_t202" style="position:absolute;margin-left:-5.65pt;margin-top:36.45pt;width:71.25pt;height:60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" fillcolor="#4472c4 [3204]" stroked="f">
                      <v:fill opacity="32896f"/>
                      <v:textbox>
                        <w:txbxContent>
                          <w:p w14:paraId="3D670CD7" w14:textId="31BA94BF" w:rsidR="0037680D" w:rsidRPr="00A365EB" w:rsidRDefault="0037680D" w:rsidP="00A365E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365EB">
                              <w:rPr>
                                <w:sz w:val="20"/>
                                <w:szCs w:val="20"/>
                              </w:rPr>
                              <w:t xml:space="preserve">Subject (we are talking about your house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6AF" w:rsidRPr="0037680D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7D41DB75" wp14:editId="0C649793">
                      <wp:simplePos x="0" y="0"/>
                      <wp:positionH relativeFrom="column">
                        <wp:posOffset>1452244</wp:posOffset>
                      </wp:positionH>
                      <wp:positionV relativeFrom="paragraph">
                        <wp:posOffset>585470</wp:posOffset>
                      </wp:positionV>
                      <wp:extent cx="714375" cy="381000"/>
                      <wp:effectExtent l="0" t="0" r="9525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40990A" w14:textId="4BE447EA" w:rsidR="006D56AF" w:rsidRDefault="006D56AF" w:rsidP="006D56AF">
                                  <w:r>
                                    <w:t xml:space="preserve">Number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1DB75" id="_x0000_s1029" type="#_x0000_t202" style="position:absolute;margin-left:114.35pt;margin-top:46.1pt;width:56.25pt;height:30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" fillcolor="#4472c4 [3204]" stroked="f">
                      <v:fill opacity="32896f"/>
                      <v:textbox>
                        <w:txbxContent>
                          <w:p w14:paraId="1940990A" w14:textId="4BE447EA" w:rsidR="006D56AF" w:rsidRDefault="006D56AF" w:rsidP="006D56AF">
                            <w:r>
                              <w:t xml:space="preserve">Number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680D" w:rsidRPr="0037680D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39BF948F" wp14:editId="789F5E5D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480695</wp:posOffset>
                      </wp:positionV>
                      <wp:extent cx="657225" cy="676275"/>
                      <wp:effectExtent l="0" t="0" r="9525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D3F17A" w14:textId="2DE27A39" w:rsidR="0037680D" w:rsidRDefault="0037680D" w:rsidP="0037680D">
                                  <w:r>
                                    <w:t>Verb to have  “tener”</w:t>
                                  </w:r>
                                  <w:r w:rsidR="006D56AF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F948F" id="_x0000_s1030" type="#_x0000_t202" style="position:absolute;margin-left:61.85pt;margin-top:37.85pt;width:51.75pt;height:53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" fillcolor="#4472c4 [3204]" stroked="f">
                      <v:fill opacity="32896f"/>
                      <v:textbox>
                        <w:txbxContent>
                          <w:p w14:paraId="06D3F17A" w14:textId="2DE27A39" w:rsidR="0037680D" w:rsidRDefault="0037680D" w:rsidP="0037680D">
                            <w:r>
                              <w:t xml:space="preserve">Verb to </w:t>
                            </w:r>
                            <w:proofErr w:type="gramStart"/>
                            <w:r>
                              <w:t>have  “</w:t>
                            </w:r>
                            <w:proofErr w:type="spellStart"/>
                            <w:proofErr w:type="gramEnd"/>
                            <w:r>
                              <w:t>tener</w:t>
                            </w:r>
                            <w:proofErr w:type="spellEnd"/>
                            <w:r>
                              <w:t>”</w:t>
                            </w:r>
                            <w:r w:rsidR="006D56AF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680D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90B0A0" wp14:editId="675184F8">
                      <wp:simplePos x="0" y="0"/>
                      <wp:positionH relativeFrom="column">
                        <wp:posOffset>1705929</wp:posOffset>
                      </wp:positionH>
                      <wp:positionV relativeFrom="paragraph">
                        <wp:posOffset>221932</wp:posOffset>
                      </wp:positionV>
                      <wp:extent cx="185422" cy="390845"/>
                      <wp:effectExtent l="0" t="7303" r="16828" b="93027"/>
                      <wp:wrapNone/>
                      <wp:docPr id="7" name="Lef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5422" cy="390845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680C9" id="Left Brace 7" o:spid="_x0000_s1026" type="#_x0000_t87" style="position:absolute;margin-left:134.35pt;margin-top:17.45pt;width:14.6pt;height:30.8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" adj="854" strokecolor="#4472c4" strokeweight=".5pt">
                      <v:stroke joinstyle="miter"/>
                    </v:shape>
                  </w:pict>
                </mc:Fallback>
              </mc:AlternateContent>
            </w:r>
            <w:r w:rsidR="0037680D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4C778B" wp14:editId="17FE9CB9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156210</wp:posOffset>
                      </wp:positionV>
                      <wp:extent cx="144781" cy="529590"/>
                      <wp:effectExtent l="0" t="1905" r="24765" b="100965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4781" cy="52959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0E5C2" id="Left Brace 6" o:spid="_x0000_s1026" type="#_x0000_t87" style="position:absolute;margin-left:90.8pt;margin-top:12.3pt;width:11.4pt;height:41.7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" adj="492" strokecolor="#4472c4" strokeweight=".5pt">
                      <v:stroke joinstyle="miter"/>
                    </v:shape>
                  </w:pict>
                </mc:Fallback>
              </mc:AlternateContent>
            </w:r>
            <w:r w:rsidR="0037680D" w:rsidRPr="0037680D">
              <w:rPr>
                <w:sz w:val="44"/>
                <w:szCs w:val="44"/>
              </w:rPr>
              <w:t>Mi casa tiene</w:t>
            </w:r>
            <w:r w:rsidR="0037680D">
              <w:rPr>
                <w:sz w:val="44"/>
                <w:szCs w:val="44"/>
              </w:rPr>
              <w:t xml:space="preserve"> </w:t>
            </w:r>
            <w:r w:rsidR="0037680D" w:rsidRPr="0037680D">
              <w:rPr>
                <w:sz w:val="44"/>
                <w:szCs w:val="44"/>
              </w:rPr>
              <w:t xml:space="preserve"> dos comedores </w:t>
            </w:r>
          </w:p>
        </w:tc>
      </w:tr>
      <w:tr w:rsidR="007D024C" w14:paraId="41CF58AF" w14:textId="77777777" w:rsidTr="00A365EB">
        <w:trPr>
          <w:trHeight w:val="946"/>
        </w:trPr>
        <w:tc>
          <w:tcPr>
            <w:tcW w:w="10398" w:type="dxa"/>
          </w:tcPr>
          <w:p w14:paraId="5567E05E" w14:textId="77777777" w:rsidR="00446F7F" w:rsidRDefault="00446F7F" w:rsidP="008C0D01">
            <w:pPr>
              <w:rPr>
                <w:b/>
                <w:bCs/>
                <w:i/>
                <w:iCs/>
                <w:u w:val="single"/>
              </w:rPr>
            </w:pPr>
            <w:r w:rsidRPr="00446F7F">
              <w:rPr>
                <w:b/>
                <w:bCs/>
                <w:i/>
                <w:iCs/>
                <w:u w:val="single"/>
              </w:rPr>
              <w:t xml:space="preserve">Assignments and resources </w:t>
            </w:r>
          </w:p>
          <w:p w14:paraId="3652514C" w14:textId="270EB0BA" w:rsidR="00446F7F" w:rsidRDefault="00446F7F" w:rsidP="00446F7F">
            <w:r>
              <w:t xml:space="preserve">Go to Quizlet.com clicking this link </w:t>
            </w:r>
            <w:hyperlink r:id="rId5" w:history="1">
              <w:r w:rsidRPr="001C25F7">
                <w:rPr>
                  <w:rStyle w:val="Hyperlink"/>
                </w:rPr>
                <w:t>https://quizlet.com/Francis_Ariana/folders/grade-4-spanish?x=1xqt&amp;i=2qlfit</w:t>
              </w:r>
            </w:hyperlink>
            <w:r>
              <w:t xml:space="preserve"> to learn and practice the vocabulary</w:t>
            </w:r>
          </w:p>
          <w:p w14:paraId="799E873D" w14:textId="33B04427" w:rsidR="00446F7F" w:rsidRDefault="00A365EB" w:rsidP="00446F7F">
            <w:r>
              <w:t xml:space="preserve">Translate the sentences </w:t>
            </w:r>
            <w:r w:rsidR="00446F7F">
              <w:t>in full sentences</w:t>
            </w:r>
            <w:r>
              <w:t xml:space="preserve"> in English</w:t>
            </w:r>
            <w:r w:rsidR="00446F7F">
              <w:t>.</w:t>
            </w:r>
          </w:p>
          <w:p w14:paraId="34BFEC0C" w14:textId="09A5BD0D" w:rsidR="00446F7F" w:rsidRPr="00446F7F" w:rsidRDefault="00446F7F" w:rsidP="00446F7F"/>
        </w:tc>
      </w:tr>
    </w:tbl>
    <w:p w14:paraId="481D3D05" w14:textId="4D9CA1C9" w:rsidR="00C4255A" w:rsidRPr="004A6DDC" w:rsidRDefault="004A6DDC">
      <w:pPr>
        <w:rPr>
          <w:sz w:val="28"/>
          <w:szCs w:val="28"/>
        </w:rPr>
      </w:pPr>
      <w:r>
        <w:rPr>
          <w:sz w:val="28"/>
          <w:szCs w:val="28"/>
        </w:rPr>
        <w:t>Mrs. Powell email: FPowell@fbcs.edu.ky</w:t>
      </w:r>
    </w:p>
    <w:p w14:paraId="73EE2F80" w14:textId="2A952D76" w:rsidR="00446F7F" w:rsidRDefault="00446F7F" w:rsidP="00446F7F">
      <w:pPr>
        <w:spacing w:line="480" w:lineRule="auto"/>
        <w:rPr>
          <w:rFonts w:ascii="Bell MT" w:hAnsi="Bell MT"/>
          <w:sz w:val="32"/>
          <w:szCs w:val="32"/>
        </w:rPr>
      </w:pPr>
    </w:p>
    <w:p w14:paraId="26621B99" w14:textId="00FEDA8A" w:rsidR="00A365EB" w:rsidRDefault="00A365EB" w:rsidP="00A365EB">
      <w:pPr>
        <w:spacing w:line="480" w:lineRule="auto"/>
        <w:jc w:val="right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lastRenderedPageBreak/>
        <w:t>Nombre:______________________</w:t>
      </w:r>
    </w:p>
    <w:p w14:paraId="37FDC6CF" w14:textId="4765C5CD" w:rsidR="00A365EB" w:rsidRDefault="00A365EB" w:rsidP="00446F7F">
      <w:pPr>
        <w:spacing w:line="480" w:lineRule="auto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Hola me llamo Mariela.</w:t>
      </w:r>
    </w:p>
    <w:p w14:paraId="7FD46A2C" w14:textId="106F7FA3" w:rsidR="00A365EB" w:rsidRDefault="00A365EB" w:rsidP="00446F7F">
      <w:pPr>
        <w:spacing w:line="480" w:lineRule="auto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Tengo 10 años.</w:t>
      </w:r>
    </w:p>
    <w:p w14:paraId="20804857" w14:textId="38864593" w:rsidR="00A365EB" w:rsidRDefault="00A365EB" w:rsidP="00446F7F">
      <w:pPr>
        <w:spacing w:line="480" w:lineRule="auto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Mi casa es muy bonita, es grande.</w:t>
      </w:r>
    </w:p>
    <w:p w14:paraId="1227E2AE" w14:textId="1B2A7013" w:rsidR="00A365EB" w:rsidRDefault="00A365EB" w:rsidP="00446F7F">
      <w:pPr>
        <w:spacing w:line="480" w:lineRule="auto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Mi casa tiene 6 habitaciones.</w:t>
      </w:r>
    </w:p>
    <w:p w14:paraId="461A4598" w14:textId="6D82FA09" w:rsidR="00A365EB" w:rsidRDefault="00A365EB" w:rsidP="00446F7F">
      <w:pPr>
        <w:spacing w:line="480" w:lineRule="auto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Mi casa tiene un comedor.</w:t>
      </w:r>
    </w:p>
    <w:p w14:paraId="2AE0EF6E" w14:textId="27DF0391" w:rsidR="00A365EB" w:rsidRDefault="00A365EB" w:rsidP="00446F7F">
      <w:pPr>
        <w:spacing w:line="480" w:lineRule="auto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Mi casa tiene 2 salas de estar.</w:t>
      </w:r>
    </w:p>
    <w:p w14:paraId="3198AAD7" w14:textId="6B599E66" w:rsidR="00A365EB" w:rsidRDefault="00A365EB" w:rsidP="00446F7F">
      <w:pPr>
        <w:spacing w:line="480" w:lineRule="auto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Mi casa tiene 3 balcones. </w:t>
      </w:r>
    </w:p>
    <w:p w14:paraId="681E8CA3" w14:textId="2CFED608" w:rsidR="00A365EB" w:rsidRPr="00446F7F" w:rsidRDefault="00A365EB" w:rsidP="00446F7F">
      <w:pPr>
        <w:spacing w:line="480" w:lineRule="auto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Mi casa tiene una piscina grande.</w:t>
      </w:r>
    </w:p>
    <w:sectPr w:rsidR="00A365EB" w:rsidRPr="00446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Quire Sans">
    <w:panose1 w:val="020B0502040400020003"/>
    <w:charset w:val="00"/>
    <w:family w:val="swiss"/>
    <w:pitch w:val="variable"/>
    <w:sig w:usb0="A11526FF" w:usb1="8000000A" w:usb2="0001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8061C"/>
    <w:multiLevelType w:val="hybridMultilevel"/>
    <w:tmpl w:val="F8881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30B5B"/>
    <w:multiLevelType w:val="hybridMultilevel"/>
    <w:tmpl w:val="739E0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A0326"/>
    <w:multiLevelType w:val="multilevel"/>
    <w:tmpl w:val="E58C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DB"/>
    <w:rsid w:val="000E7FBB"/>
    <w:rsid w:val="000F7169"/>
    <w:rsid w:val="00123927"/>
    <w:rsid w:val="00272ADB"/>
    <w:rsid w:val="002E2EF4"/>
    <w:rsid w:val="0037680D"/>
    <w:rsid w:val="00446F7F"/>
    <w:rsid w:val="00452CC4"/>
    <w:rsid w:val="004A6DDC"/>
    <w:rsid w:val="006D56AF"/>
    <w:rsid w:val="00750146"/>
    <w:rsid w:val="007D024C"/>
    <w:rsid w:val="008C0D01"/>
    <w:rsid w:val="00A365EB"/>
    <w:rsid w:val="00C4255A"/>
    <w:rsid w:val="00E94076"/>
    <w:rsid w:val="00F2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08FA"/>
  <w15:chartTrackingRefBased/>
  <w15:docId w15:val="{399DB52C-933C-4475-9492-1178DBA1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0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24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Francis_Ariana/folders/grade-4-spanish?x=1xqt&amp;i=2qlf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Seerattan</dc:creator>
  <cp:keywords/>
  <dc:description/>
  <cp:lastModifiedBy>Tessa Suckoo</cp:lastModifiedBy>
  <cp:revision>2</cp:revision>
  <dcterms:created xsi:type="dcterms:W3CDTF">2020-03-25T00:49:00Z</dcterms:created>
  <dcterms:modified xsi:type="dcterms:W3CDTF">2020-03-25T00:49:00Z</dcterms:modified>
</cp:coreProperties>
</file>